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/>
          <w:sz w:val="28"/>
          <w:szCs w:val="28"/>
        </w:rPr>
        <w:t>, 24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264286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374560">
        <w:rPr>
          <w:rFonts w:ascii="Times New Roman" w:hAnsi="Times New Roman"/>
          <w:bCs/>
          <w:sz w:val="28"/>
          <w:szCs w:val="28"/>
        </w:rPr>
        <w:t>26428,60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132143</w:t>
      </w:r>
      <w:r w:rsidR="004F34DD">
        <w:rPr>
          <w:rFonts w:ascii="Times New Roman" w:hAnsi="Times New Roman"/>
          <w:bCs/>
          <w:sz w:val="28"/>
          <w:szCs w:val="28"/>
        </w:rPr>
        <w:t>,0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2C595A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2C595A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2C595A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2C595A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2C595A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55C66" w:rsidRDefault="00F55C66" w:rsidP="00F55C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55C66" w:rsidRDefault="00F55C66" w:rsidP="00F55C6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55C66" w:rsidRDefault="00F55C66" w:rsidP="00F55C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55C66" w:rsidRDefault="00F55C66" w:rsidP="00F55C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55C66" w:rsidRDefault="00F55C66" w:rsidP="00F55C6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55C66" w:rsidRDefault="00F55C66" w:rsidP="00F55C6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11 час. 30 мин. (местного времени + 04:00 к московскому времени). 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55C66" w:rsidRDefault="00F55C66" w:rsidP="00F55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0A7" w:rsidRDefault="008E10A7" w:rsidP="008E1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E10A7" w:rsidRDefault="008E10A7" w:rsidP="008E1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E10A7" w:rsidRDefault="008E10A7" w:rsidP="008E10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424C6" w:rsidRPr="004F5690" w:rsidRDefault="001424C6" w:rsidP="001424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424C6" w:rsidRPr="004F5690" w:rsidRDefault="001424C6" w:rsidP="001424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424C6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424C6" w:rsidRPr="00FB757E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1424C6" w:rsidRPr="00576D00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424C6" w:rsidRDefault="001424C6" w:rsidP="001424C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424C6" w:rsidRDefault="001424C6" w:rsidP="001424C6">
      <w:r w:rsidRPr="00410A00">
        <w:rPr>
          <w:noProof/>
          <w:lang w:eastAsia="ru-RU"/>
        </w:rPr>
        <w:drawing>
          <wp:inline distT="0" distB="0" distL="0" distR="0">
            <wp:extent cx="6381324" cy="3524250"/>
            <wp:effectExtent l="19050" t="0" r="426" b="0"/>
            <wp:docPr id="4" name="Рисунок 3" descr="4-Взлетн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Взлетная 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2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C6" w:rsidRDefault="001424C6" w:rsidP="001424C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28. Взлетная 2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 Взлетная 2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7456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74560">
        <w:rPr>
          <w:rFonts w:ascii="Times New Roman" w:hAnsi="Times New Roman"/>
          <w:bCs/>
          <w:sz w:val="28"/>
          <w:szCs w:val="28"/>
        </w:rPr>
        <w:t>, 24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413F">
        <w:rPr>
          <w:rFonts w:ascii="Times New Roman" w:hAnsi="Times New Roman" w:cs="Times New Roman"/>
          <w:sz w:val="28"/>
          <w:szCs w:val="28"/>
        </w:rPr>
        <w:t>№</w:t>
      </w:r>
      <w:r w:rsidR="004008CE" w:rsidRPr="00FA413F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FA413F">
        <w:rPr>
          <w:rFonts w:ascii="Times New Roman" w:hAnsi="Times New Roman" w:cs="Times New Roman"/>
          <w:sz w:val="28"/>
          <w:szCs w:val="28"/>
        </w:rPr>
        <w:t>12</w:t>
      </w:r>
      <w:r w:rsidR="004008CE" w:rsidRPr="00FA413F">
        <w:rPr>
          <w:rFonts w:ascii="Times New Roman" w:hAnsi="Times New Roman" w:cs="Times New Roman"/>
          <w:sz w:val="28"/>
          <w:szCs w:val="28"/>
        </w:rPr>
        <w:t>/</w:t>
      </w:r>
      <w:r w:rsidR="001424C6" w:rsidRPr="00FA41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74560">
        <w:rPr>
          <w:rFonts w:ascii="Times New Roman" w:hAnsi="Times New Roman"/>
          <w:bCs/>
          <w:sz w:val="28"/>
          <w:szCs w:val="28"/>
        </w:rPr>
        <w:t>Взлетная, 24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F80F9B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F80F9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 w:rsidR="00AC2434">
        <w:rPr>
          <w:rFonts w:ascii="Times New Roman" w:hAnsi="Times New Roman"/>
          <w:sz w:val="28"/>
          <w:szCs w:val="28"/>
        </w:rPr>
        <w:t>204</w:t>
      </w:r>
      <w:r>
        <w:rPr>
          <w:rFonts w:ascii="Times New Roman" w:hAnsi="Times New Roman"/>
          <w:sz w:val="28"/>
          <w:szCs w:val="28"/>
        </w:rPr>
        <w:t>,</w:t>
      </w:r>
      <w:r w:rsidR="00AC2434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FA413F">
        <w:rPr>
          <w:rFonts w:ascii="Times New Roman" w:hAnsi="Times New Roman"/>
          <w:sz w:val="28"/>
          <w:szCs w:val="28"/>
        </w:rPr>
        <w:t>402,49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C595A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F34DD"/>
    <w:rsid w:val="00504B7C"/>
    <w:rsid w:val="00505144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2F38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74130"/>
    <w:rsid w:val="00895836"/>
    <w:rsid w:val="008A643E"/>
    <w:rsid w:val="008C610F"/>
    <w:rsid w:val="008D09A5"/>
    <w:rsid w:val="008E10A7"/>
    <w:rsid w:val="008F46E0"/>
    <w:rsid w:val="00906707"/>
    <w:rsid w:val="00910E30"/>
    <w:rsid w:val="0091448F"/>
    <w:rsid w:val="0091470D"/>
    <w:rsid w:val="009432B8"/>
    <w:rsid w:val="009438F6"/>
    <w:rsid w:val="00963654"/>
    <w:rsid w:val="009A50D3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688"/>
    <w:rsid w:val="00A52D63"/>
    <w:rsid w:val="00A57374"/>
    <w:rsid w:val="00A67B02"/>
    <w:rsid w:val="00A74456"/>
    <w:rsid w:val="00A81300"/>
    <w:rsid w:val="00AB1AD7"/>
    <w:rsid w:val="00AB5BCB"/>
    <w:rsid w:val="00AC2434"/>
    <w:rsid w:val="00AD3078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1FC8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5C66"/>
    <w:rsid w:val="00F575E2"/>
    <w:rsid w:val="00F74525"/>
    <w:rsid w:val="00F75765"/>
    <w:rsid w:val="00F75E53"/>
    <w:rsid w:val="00F77ECA"/>
    <w:rsid w:val="00F80F9B"/>
    <w:rsid w:val="00F830C7"/>
    <w:rsid w:val="00F87593"/>
    <w:rsid w:val="00FA413F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3Fw+FjCsJLughaMCI1czinGMnBfq4KHU91nVo9HBM7E=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lssAwXPKPcJYfIzOe1vuZPxS91RJb+5NzC37sVI5m3KGiVdANE7P3ABFqEzNTLSIvPEwjgvs
    B0fO4mJPZaX6Sg==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KKaUi2pPyGZfx3cZVeH8C6rf9as=</DigestValue>
      </Reference>
      <Reference URI="/word/fontTable.xml?ContentType=application/vnd.openxmlformats-officedocument.wordprocessingml.fontTable+xml">
        <DigestMethod Algorithm="http://www.w3.org/2000/09/xmldsig#sha1"/>
        <DigestValue>ted5IP0cxrVS0AMrr8Gsod39cEk=</DigestValue>
      </Reference>
      <Reference URI="/word/media/image1.jpeg?ContentType=image/jpeg">
        <DigestMethod Algorithm="http://www.w3.org/2000/09/xmldsig#sha1"/>
        <DigestValue>Yr4kVVFesBrjaIJCKmu2uaRlXp0=</DigestValue>
      </Reference>
      <Reference URI="/word/media/image2.jpeg?ContentType=image/jpeg">
        <DigestMethod Algorithm="http://www.w3.org/2000/09/xmldsig#sha1"/>
        <DigestValue>ZA0HW6IhUZRAv9ejv3XmBY1vRHY=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o8uHoO4tzJCdn1/f/M5OJj5H8NA=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e0Z/XpksWt2cpm5ARG3u1QSL/Iw=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2012-10-22T09:11:06Z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FCA4406-EECD-4068-8171-83758779EB4B}"/>
</file>

<file path=customXml/itemProps2.xml><?xml version="1.0" encoding="utf-8"?>
<ds:datastoreItem xmlns:ds="http://schemas.openxmlformats.org/officeDocument/2006/customXml" ds:itemID="{BB501D87-B58E-41A1-B55B-C8B47D01EED7}"/>
</file>

<file path=customXml/itemProps3.xml><?xml version="1.0" encoding="utf-8"?>
<ds:datastoreItem xmlns:ds="http://schemas.openxmlformats.org/officeDocument/2006/customXml" ds:itemID="{7E0D3CCF-846F-427E-926A-AD03514DF2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5809</Words>
  <Characters>33112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2</cp:revision>
  <dcterms:created xsi:type="dcterms:W3CDTF">2012-10-22T09:07:00Z</dcterms:created>
  <dcterms:modified xsi:type="dcterms:W3CDTF">2012-10-22T09:07:00Z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